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4520" w:type="dxa"/>
        <w:tblLayout w:type="fixed"/>
        <w:tblLook w:val="04A0" w:firstRow="1" w:lastRow="0" w:firstColumn="1" w:lastColumn="0" w:noHBand="0" w:noVBand="1"/>
      </w:tblPr>
      <w:tblGrid>
        <w:gridCol w:w="937"/>
        <w:gridCol w:w="3814"/>
        <w:gridCol w:w="3062"/>
        <w:gridCol w:w="3208"/>
        <w:gridCol w:w="3499"/>
      </w:tblGrid>
      <w:tr w:rsidR="00D7001E" w:rsidRPr="00D82DBE" w:rsidTr="00FA3C98">
        <w:trPr>
          <w:trHeight w:val="284"/>
        </w:trPr>
        <w:tc>
          <w:tcPr>
            <w:tcW w:w="93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D7001E" w:rsidRPr="00D82DBE" w:rsidRDefault="00D7001E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814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001E" w:rsidRPr="00D82DBE" w:rsidRDefault="004C4D36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0" style="position:absolute;flip:y;z-index:251688960;visibility:visible;mso-position-horizontal-relative:text;mso-position-vertical-relative:text;mso-width-relative:margin;mso-height-relative:margin" from="-1.05pt,2.3pt" to="159.6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D7001E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D7001E" w:rsidRDefault="00D7001E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D7001E" w:rsidRPr="00D82DBE" w:rsidRDefault="00D7001E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3062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7001E" w:rsidRPr="00F513A2" w:rsidRDefault="001B4E04" w:rsidP="00D8123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B4E04">
              <w:rPr>
                <w:rFonts w:cs="Arial"/>
                <w:b/>
                <w:bCs/>
                <w:sz w:val="20"/>
                <w:szCs w:val="20"/>
                <w:rtl/>
              </w:rPr>
              <w:t xml:space="preserve">24/6/97 </w:t>
            </w:r>
            <w:r w:rsidRPr="001B4E04">
              <w:rPr>
                <w:rFonts w:cs="Arial" w:hint="cs"/>
                <w:b/>
                <w:bCs/>
                <w:sz w:val="20"/>
                <w:szCs w:val="20"/>
                <w:rtl/>
              </w:rPr>
              <w:t>لغایت</w:t>
            </w:r>
            <w:r w:rsidRPr="001B4E04">
              <w:rPr>
                <w:rFonts w:cs="Arial"/>
                <w:b/>
                <w:bCs/>
                <w:sz w:val="20"/>
                <w:szCs w:val="20"/>
                <w:rtl/>
              </w:rPr>
              <w:t xml:space="preserve"> 26 /8/97</w:t>
            </w:r>
          </w:p>
        </w:tc>
        <w:tc>
          <w:tcPr>
            <w:tcW w:w="3208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7001E" w:rsidRPr="00F513A2" w:rsidRDefault="001B4E04" w:rsidP="005330D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B4E04">
              <w:rPr>
                <w:rFonts w:cs="Arial"/>
                <w:b/>
                <w:bCs/>
                <w:sz w:val="20"/>
                <w:szCs w:val="20"/>
                <w:rtl/>
              </w:rPr>
              <w:t xml:space="preserve">3/9/97 </w:t>
            </w:r>
            <w:r w:rsidRPr="001B4E04">
              <w:rPr>
                <w:rFonts w:cs="Arial" w:hint="cs"/>
                <w:b/>
                <w:bCs/>
                <w:sz w:val="20"/>
                <w:szCs w:val="20"/>
                <w:rtl/>
              </w:rPr>
              <w:t>لغایت</w:t>
            </w:r>
            <w:r w:rsidRPr="001B4E04">
              <w:rPr>
                <w:rFonts w:cs="Arial"/>
                <w:b/>
                <w:bCs/>
                <w:sz w:val="20"/>
                <w:szCs w:val="20"/>
                <w:rtl/>
              </w:rPr>
              <w:t xml:space="preserve"> 6 /11/97</w:t>
            </w:r>
          </w:p>
        </w:tc>
        <w:tc>
          <w:tcPr>
            <w:tcW w:w="3499" w:type="dxa"/>
            <w:vMerge w:val="restart"/>
            <w:tcBorders>
              <w:top w:val="dashDotStroked" w:sz="24" w:space="0" w:color="auto"/>
            </w:tcBorders>
          </w:tcPr>
          <w:p w:rsidR="00D7001E" w:rsidRDefault="00D7001E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D7001E" w:rsidRPr="00D82DBE" w:rsidTr="00FA3C98">
        <w:trPr>
          <w:trHeight w:val="85"/>
        </w:trPr>
        <w:tc>
          <w:tcPr>
            <w:tcW w:w="937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D7001E" w:rsidRPr="00D82DBE" w:rsidRDefault="00D7001E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14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7001E" w:rsidRPr="00862618" w:rsidRDefault="00D7001E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7001E" w:rsidRPr="007C68AA" w:rsidRDefault="00D7001E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</w:tcPr>
          <w:p w:rsidR="00D7001E" w:rsidRPr="007C68AA" w:rsidRDefault="00D7001E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499" w:type="dxa"/>
            <w:vMerge/>
            <w:tcBorders>
              <w:bottom w:val="single" w:sz="4" w:space="0" w:color="auto"/>
            </w:tcBorders>
          </w:tcPr>
          <w:p w:rsidR="00D7001E" w:rsidRPr="00A503F9" w:rsidRDefault="00D7001E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D7001E" w:rsidRPr="00D82DBE" w:rsidTr="00FA3C98">
        <w:trPr>
          <w:trHeight w:val="1428"/>
        </w:trPr>
        <w:tc>
          <w:tcPr>
            <w:tcW w:w="937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7001E" w:rsidRPr="00AA0032" w:rsidRDefault="00D7001E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8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7001E" w:rsidRPr="00213CF0" w:rsidRDefault="00D7001E" w:rsidP="00E0575A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ثریا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جمشیدی</w:t>
            </w:r>
            <w:r w:rsidR="00E0575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چراغی</w:t>
            </w:r>
            <w:r w:rsidR="00E0575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نسرین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حاصلی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راد</w:t>
            </w:r>
          </w:p>
          <w:p w:rsidR="00D7001E" w:rsidRPr="00213CF0" w:rsidRDefault="00D7001E" w:rsidP="00E0575A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رحمان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رستگار</w:t>
            </w:r>
            <w:r w:rsidR="00E0575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سیف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اله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برفی</w:t>
            </w:r>
            <w:r w:rsidR="00E0575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محسن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محمدیان</w:t>
            </w:r>
          </w:p>
          <w:p w:rsidR="00D7001E" w:rsidRPr="005B17D8" w:rsidRDefault="00D7001E" w:rsidP="00213CF0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جمشید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خلفیان</w:t>
            </w:r>
          </w:p>
        </w:tc>
        <w:tc>
          <w:tcPr>
            <w:tcW w:w="30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6437" w:rsidRPr="000F6437" w:rsidRDefault="000F6437" w:rsidP="000F643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7001E" w:rsidRPr="00DB74BF" w:rsidRDefault="000F6437" w:rsidP="000F643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ICU</w:t>
            </w:r>
          </w:p>
        </w:tc>
        <w:tc>
          <w:tcPr>
            <w:tcW w:w="3208" w:type="dxa"/>
            <w:tcBorders>
              <w:top w:val="single" w:sz="18" w:space="0" w:color="auto"/>
            </w:tcBorders>
            <w:vAlign w:val="center"/>
          </w:tcPr>
          <w:p w:rsidR="000F6437" w:rsidRPr="000F6437" w:rsidRDefault="000F6437" w:rsidP="000F643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شهید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مصطفی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</w:p>
          <w:p w:rsidR="00D7001E" w:rsidRPr="00DB74BF" w:rsidRDefault="000F6437" w:rsidP="000F643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ICU</w:t>
            </w:r>
          </w:p>
        </w:tc>
        <w:tc>
          <w:tcPr>
            <w:tcW w:w="3499" w:type="dxa"/>
            <w:vMerge w:val="restart"/>
            <w:tcBorders>
              <w:top w:val="single" w:sz="18" w:space="0" w:color="auto"/>
            </w:tcBorders>
          </w:tcPr>
          <w:p w:rsidR="00FA3C98" w:rsidRDefault="00FA3C98" w:rsidP="00FA3C98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A3C98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A3C9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A3C98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FA3C98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FA3C98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FA3C98">
              <w:rPr>
                <w:rFonts w:asciiTheme="minorBidi" w:hAnsiTheme="minorBidi" w:cs="B Nazanin"/>
                <w:b/>
                <w:bCs/>
                <w:rtl/>
              </w:rPr>
              <w:t>)</w:t>
            </w:r>
            <w:r>
              <w:t xml:space="preserve"> </w:t>
            </w:r>
            <w:r w:rsidRPr="00FA3C98">
              <w:rPr>
                <w:rFonts w:asciiTheme="minorBidi" w:hAnsiTheme="minorBidi" w:cs="B Nazanin"/>
                <w:b/>
                <w:bCs/>
              </w:rPr>
              <w:t>ICU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FA3C98" w:rsidRDefault="004C4D36" w:rsidP="00FA3C98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آقای مامنه</w:t>
            </w:r>
          </w:p>
          <w:p w:rsidR="00FA3C98" w:rsidRPr="00FA3C98" w:rsidRDefault="00FA3C98" w:rsidP="00FA3C98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D7001E" w:rsidRPr="00C03BF1" w:rsidRDefault="00D7001E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D7001E" w:rsidRPr="007433B8" w:rsidRDefault="00D7001E" w:rsidP="007433B8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شهید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مصطفی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433B8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="00FA3C98">
              <w:t xml:space="preserve"> </w:t>
            </w:r>
            <w:r w:rsidR="00FA3C98" w:rsidRPr="00FA3C98">
              <w:rPr>
                <w:rFonts w:asciiTheme="minorBidi" w:hAnsiTheme="minorBidi" w:cs="B Nazanin"/>
                <w:b/>
                <w:bCs/>
              </w:rPr>
              <w:t>ICU</w:t>
            </w:r>
            <w:r w:rsidR="00FA3C98" w:rsidRPr="00FA3C98">
              <w:rPr>
                <w:rFonts w:asciiTheme="minorBidi" w:hAnsiTheme="minorBidi" w:cs="B Nazanin"/>
                <w:b/>
                <w:bCs/>
                <w:rtl/>
              </w:rPr>
              <w:t>:</w:t>
            </w:r>
            <w:r w:rsidRPr="007433B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  <w:p w:rsidR="00D7001E" w:rsidRPr="004E3617" w:rsidRDefault="004C4D36" w:rsidP="00FA3C98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آقای سلیمی</w:t>
            </w:r>
            <w:bookmarkStart w:id="0" w:name="_GoBack"/>
            <w:bookmarkEnd w:id="0"/>
          </w:p>
        </w:tc>
      </w:tr>
      <w:tr w:rsidR="00D7001E" w:rsidRPr="00D82DBE" w:rsidTr="00FA3C98">
        <w:trPr>
          <w:trHeight w:val="1435"/>
        </w:trPr>
        <w:tc>
          <w:tcPr>
            <w:tcW w:w="937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7001E" w:rsidRPr="00AA0032" w:rsidRDefault="00D7001E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8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7001E" w:rsidRPr="00213CF0" w:rsidRDefault="00D7001E" w:rsidP="00E07D6C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عذرا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خیراندیش</w:t>
            </w:r>
            <w:r w:rsidR="00E07D6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الهه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رضوی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زاده</w:t>
            </w:r>
            <w:r w:rsidR="00E07D6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شکوفه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کمری</w:t>
            </w:r>
          </w:p>
          <w:p w:rsidR="005B5529" w:rsidRDefault="00D7001E" w:rsidP="00E07D6C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سحر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گراوندی</w:t>
            </w:r>
            <w:r w:rsidR="00E07D6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ندا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خلقتی</w:t>
            </w:r>
            <w:r w:rsidR="00E07D6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زهرا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حیدری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زادی</w:t>
            </w:r>
          </w:p>
          <w:p w:rsidR="00D7001E" w:rsidRPr="005B5529" w:rsidRDefault="00D7001E" w:rsidP="005B5529">
            <w:pPr>
              <w:rPr>
                <w:rFonts w:asciiTheme="minorBidi" w:hAnsiTheme="minorBidi" w:cs="B Zar"/>
                <w:sz w:val="20"/>
                <w:szCs w:val="20"/>
                <w:rtl/>
              </w:rPr>
            </w:pPr>
          </w:p>
        </w:tc>
        <w:tc>
          <w:tcPr>
            <w:tcW w:w="3062" w:type="dxa"/>
            <w:tcBorders>
              <w:left w:val="single" w:sz="18" w:space="0" w:color="auto"/>
            </w:tcBorders>
            <w:vAlign w:val="center"/>
          </w:tcPr>
          <w:p w:rsidR="000F6437" w:rsidRPr="000F6437" w:rsidRDefault="000F6437" w:rsidP="000F643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شهید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مصطفی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</w:p>
          <w:p w:rsidR="00D7001E" w:rsidRPr="00DB74BF" w:rsidRDefault="000F6437" w:rsidP="000F643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ICU</w:t>
            </w:r>
          </w:p>
        </w:tc>
        <w:tc>
          <w:tcPr>
            <w:tcW w:w="3208" w:type="dxa"/>
            <w:vAlign w:val="center"/>
          </w:tcPr>
          <w:p w:rsidR="000F6437" w:rsidRPr="000F6437" w:rsidRDefault="000F6437" w:rsidP="000F643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7001E" w:rsidRPr="00DB74BF" w:rsidRDefault="000F6437" w:rsidP="000F643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ICU</w:t>
            </w:r>
          </w:p>
        </w:tc>
        <w:tc>
          <w:tcPr>
            <w:tcW w:w="3499" w:type="dxa"/>
            <w:vMerge/>
          </w:tcPr>
          <w:p w:rsidR="00D7001E" w:rsidRPr="002D27D6" w:rsidRDefault="00D7001E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72187D" w:rsidRDefault="00B05BC6" w:rsidP="00B6272B">
      <w:pPr>
        <w:rPr>
          <w:rFonts w:cs="B Zar"/>
          <w:b/>
          <w:bCs/>
          <w:sz w:val="28"/>
          <w:szCs w:val="28"/>
          <w:rtl/>
        </w:rPr>
      </w:pPr>
      <w:r w:rsidRPr="00B05BC6">
        <w:rPr>
          <w:rFonts w:cs="B Zar" w:hint="cs"/>
          <w:b/>
          <w:bCs/>
          <w:sz w:val="28"/>
          <w:szCs w:val="28"/>
          <w:rtl/>
        </w:rPr>
        <w:t>برنامه</w:t>
      </w:r>
      <w:r w:rsidRPr="00B05BC6">
        <w:rPr>
          <w:rFonts w:cs="B Zar"/>
          <w:b/>
          <w:bCs/>
          <w:sz w:val="28"/>
          <w:szCs w:val="28"/>
          <w:rtl/>
        </w:rPr>
        <w:t xml:space="preserve"> </w:t>
      </w:r>
      <w:r w:rsidRPr="00B05BC6">
        <w:rPr>
          <w:rFonts w:cs="B Zar" w:hint="cs"/>
          <w:b/>
          <w:bCs/>
          <w:sz w:val="28"/>
          <w:szCs w:val="28"/>
          <w:rtl/>
        </w:rPr>
        <w:t>کارآموزی</w:t>
      </w:r>
      <w:r w:rsidRPr="00B05BC6">
        <w:rPr>
          <w:rFonts w:cs="B Zar"/>
          <w:b/>
          <w:bCs/>
          <w:sz w:val="28"/>
          <w:szCs w:val="28"/>
          <w:rtl/>
        </w:rPr>
        <w:t xml:space="preserve"> </w:t>
      </w:r>
      <w:r w:rsidRPr="00B05BC6">
        <w:rPr>
          <w:rFonts w:cs="B Zar" w:hint="cs"/>
          <w:b/>
          <w:bCs/>
          <w:sz w:val="28"/>
          <w:szCs w:val="28"/>
          <w:rtl/>
        </w:rPr>
        <w:t>در</w:t>
      </w:r>
      <w:r w:rsidRPr="00B05BC6">
        <w:rPr>
          <w:rFonts w:cs="B Zar"/>
          <w:b/>
          <w:bCs/>
          <w:sz w:val="28"/>
          <w:szCs w:val="28"/>
          <w:rtl/>
        </w:rPr>
        <w:t xml:space="preserve"> </w:t>
      </w:r>
      <w:r w:rsidRPr="00B05BC6">
        <w:rPr>
          <w:rFonts w:cs="B Zar" w:hint="cs"/>
          <w:b/>
          <w:bCs/>
          <w:sz w:val="28"/>
          <w:szCs w:val="28"/>
          <w:rtl/>
        </w:rPr>
        <w:t>عرصه</w:t>
      </w:r>
      <w:r w:rsidRPr="00B05BC6">
        <w:rPr>
          <w:rFonts w:cs="B Zar"/>
          <w:b/>
          <w:bCs/>
          <w:sz w:val="28"/>
          <w:szCs w:val="28"/>
          <w:rtl/>
        </w:rPr>
        <w:t xml:space="preserve"> </w:t>
      </w:r>
      <w:r w:rsidRPr="00B05BC6">
        <w:rPr>
          <w:rFonts w:cs="B Zar" w:hint="cs"/>
          <w:b/>
          <w:bCs/>
          <w:sz w:val="28"/>
          <w:szCs w:val="28"/>
          <w:rtl/>
        </w:rPr>
        <w:t>مراقبت</w:t>
      </w:r>
      <w:r w:rsidRPr="00B05BC6">
        <w:rPr>
          <w:rFonts w:cs="B Zar"/>
          <w:b/>
          <w:bCs/>
          <w:sz w:val="28"/>
          <w:szCs w:val="28"/>
          <w:rtl/>
        </w:rPr>
        <w:t xml:space="preserve"> </w:t>
      </w:r>
      <w:r w:rsidRPr="00B05BC6">
        <w:rPr>
          <w:rFonts w:cs="B Zar" w:hint="cs"/>
          <w:b/>
          <w:bCs/>
          <w:sz w:val="28"/>
          <w:szCs w:val="28"/>
          <w:rtl/>
        </w:rPr>
        <w:t>های</w:t>
      </w:r>
      <w:r w:rsidRPr="00B05BC6">
        <w:rPr>
          <w:rFonts w:cs="B Zar"/>
          <w:b/>
          <w:bCs/>
          <w:sz w:val="28"/>
          <w:szCs w:val="28"/>
          <w:rtl/>
        </w:rPr>
        <w:t xml:space="preserve"> </w:t>
      </w:r>
      <w:r w:rsidRPr="00B05BC6">
        <w:rPr>
          <w:rFonts w:cs="B Zar" w:hint="cs"/>
          <w:b/>
          <w:bCs/>
          <w:sz w:val="28"/>
          <w:szCs w:val="28"/>
          <w:rtl/>
        </w:rPr>
        <w:t>ویژه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Pr="00B05BC6">
        <w:rPr>
          <w:rFonts w:cs="B Zar" w:hint="cs"/>
          <w:b/>
          <w:bCs/>
          <w:sz w:val="28"/>
          <w:szCs w:val="28"/>
          <w:rtl/>
        </w:rPr>
        <w:t>دانشجویان</w:t>
      </w:r>
      <w:r w:rsidRPr="00B05BC6">
        <w:rPr>
          <w:rFonts w:cs="B Zar"/>
          <w:b/>
          <w:bCs/>
          <w:sz w:val="28"/>
          <w:szCs w:val="28"/>
          <w:rtl/>
        </w:rPr>
        <w:t xml:space="preserve"> </w:t>
      </w:r>
      <w:r w:rsidR="007856C4" w:rsidRPr="007856C4">
        <w:rPr>
          <w:rFonts w:cs="B Zar" w:hint="cs"/>
          <w:b/>
          <w:bCs/>
          <w:sz w:val="28"/>
          <w:szCs w:val="28"/>
          <w:rtl/>
        </w:rPr>
        <w:t>ترم</w:t>
      </w:r>
      <w:r w:rsidR="007856C4" w:rsidRPr="007856C4">
        <w:rPr>
          <w:rFonts w:cs="B Zar"/>
          <w:b/>
          <w:bCs/>
          <w:sz w:val="28"/>
          <w:szCs w:val="28"/>
          <w:rtl/>
        </w:rPr>
        <w:t xml:space="preserve">  </w:t>
      </w:r>
      <w:r w:rsidR="00B6272B">
        <w:rPr>
          <w:rFonts w:cs="B Zar" w:hint="cs"/>
          <w:b/>
          <w:bCs/>
          <w:sz w:val="28"/>
          <w:szCs w:val="28"/>
          <w:rtl/>
        </w:rPr>
        <w:t>چهارم</w:t>
      </w:r>
      <w:r w:rsidR="007856C4" w:rsidRPr="007856C4">
        <w:rPr>
          <w:rFonts w:cs="B Zar"/>
          <w:b/>
          <w:bCs/>
          <w:sz w:val="28"/>
          <w:szCs w:val="28"/>
          <w:rtl/>
        </w:rPr>
        <w:t xml:space="preserve"> </w:t>
      </w:r>
      <w:r w:rsidR="007856C4" w:rsidRPr="007856C4">
        <w:rPr>
          <w:rFonts w:cs="B Zar" w:hint="cs"/>
          <w:b/>
          <w:bCs/>
          <w:sz w:val="28"/>
          <w:szCs w:val="28"/>
          <w:rtl/>
        </w:rPr>
        <w:t>کارشناسی</w:t>
      </w:r>
      <w:r w:rsidR="007856C4" w:rsidRPr="007856C4">
        <w:rPr>
          <w:rFonts w:cs="B Zar"/>
          <w:b/>
          <w:bCs/>
          <w:sz w:val="28"/>
          <w:szCs w:val="28"/>
          <w:rtl/>
        </w:rPr>
        <w:t xml:space="preserve"> </w:t>
      </w:r>
      <w:r w:rsidR="007856C4" w:rsidRPr="007856C4">
        <w:rPr>
          <w:rFonts w:cs="B Zar" w:hint="cs"/>
          <w:b/>
          <w:bCs/>
          <w:sz w:val="28"/>
          <w:szCs w:val="28"/>
          <w:rtl/>
        </w:rPr>
        <w:t>ناپیوسته</w:t>
      </w:r>
      <w:r w:rsidR="007856C4" w:rsidRPr="007856C4">
        <w:rPr>
          <w:rFonts w:cs="B Zar"/>
          <w:b/>
          <w:bCs/>
          <w:sz w:val="28"/>
          <w:szCs w:val="28"/>
          <w:rtl/>
        </w:rPr>
        <w:t xml:space="preserve"> </w:t>
      </w:r>
      <w:r w:rsidR="007856C4" w:rsidRPr="007856C4">
        <w:rPr>
          <w:rFonts w:cs="B Zar" w:hint="cs"/>
          <w:b/>
          <w:bCs/>
          <w:sz w:val="28"/>
          <w:szCs w:val="28"/>
          <w:rtl/>
        </w:rPr>
        <w:t>هوشبری</w:t>
      </w:r>
      <w:r w:rsidR="007856C4" w:rsidRPr="007856C4">
        <w:rPr>
          <w:rFonts w:cs="B Zar"/>
          <w:b/>
          <w:bCs/>
          <w:sz w:val="28"/>
          <w:szCs w:val="28"/>
          <w:rtl/>
        </w:rPr>
        <w:t xml:space="preserve"> </w:t>
      </w:r>
      <w:r w:rsidR="007856C4" w:rsidRPr="007856C4">
        <w:rPr>
          <w:rFonts w:cs="B Zar" w:hint="cs"/>
          <w:b/>
          <w:bCs/>
          <w:sz w:val="28"/>
          <w:szCs w:val="28"/>
          <w:rtl/>
        </w:rPr>
        <w:t>روزانه</w:t>
      </w:r>
      <w:r w:rsidR="007856C4">
        <w:rPr>
          <w:rFonts w:cs="B Zar" w:hint="cs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نیمسال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اول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سال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تحصیلی</w:t>
      </w:r>
      <w:r w:rsidR="0072187D" w:rsidRPr="0072187D">
        <w:rPr>
          <w:rFonts w:cs="B Zar"/>
          <w:b/>
          <w:bCs/>
          <w:sz w:val="28"/>
          <w:szCs w:val="28"/>
          <w:rtl/>
        </w:rPr>
        <w:t>98-97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Pr="0072187D" w:rsidRDefault="0072187D" w:rsidP="00B05BC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BC7A85" w:rsidRPr="00BC7A85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BC7A85" w:rsidRPr="00BC7A85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BC7A85" w:rsidRPr="00BC7A85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BC7A85" w:rsidRPr="00BC7A85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BC7A85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</w:t>
      </w:r>
      <w:r w:rsidR="007856C4" w:rsidRPr="007856C4">
        <w:rPr>
          <w:rFonts w:ascii="Times New Roman" w:hAnsi="Times New Roman" w:cs="B Zar" w:hint="cs"/>
          <w:b/>
          <w:bCs/>
          <w:sz w:val="24"/>
          <w:szCs w:val="24"/>
          <w:rtl/>
        </w:rPr>
        <w:t>میزان</w:t>
      </w:r>
      <w:r w:rsidR="007856C4" w:rsidRPr="007856C4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7856C4" w:rsidRPr="007856C4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="007856C4" w:rsidRPr="007856C4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B05BC6">
        <w:rPr>
          <w:rFonts w:ascii="Times New Roman" w:hAnsi="Times New Roman" w:cs="B Zar" w:hint="cs"/>
          <w:b/>
          <w:bCs/>
          <w:sz w:val="24"/>
          <w:szCs w:val="24"/>
          <w:rtl/>
        </w:rPr>
        <w:t>2</w:t>
      </w:r>
      <w:r w:rsidR="007856C4" w:rsidRPr="007856C4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A4C43" w:rsidRDefault="005A4C43" w:rsidP="005A4C4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ساعت کارآموزی صبح از13 - 8 و کارآموزی عصر 19- 14 می باشد.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Pr="00FB6AEF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1A0F2A" w:rsidRDefault="00AD1B66" w:rsidP="00AD1B66">
      <w:pPr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</w:t>
      </w:r>
    </w:p>
    <w:p w:rsidR="001A0F2A" w:rsidRDefault="001A0F2A" w:rsidP="00AD1B66">
      <w:pPr>
        <w:rPr>
          <w:rFonts w:cs="B Zar"/>
          <w:b/>
          <w:bCs/>
          <w:sz w:val="28"/>
          <w:szCs w:val="28"/>
          <w:rtl/>
        </w:rPr>
      </w:pP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</w:t>
      </w:r>
    </w:p>
    <w:p w:rsidR="00DD03DB" w:rsidRPr="00AD1B66" w:rsidRDefault="00C61B4A" w:rsidP="00AD1B66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مدیر گروه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>
        <w:rPr>
          <w:rFonts w:cs="Zar" w:hint="cs"/>
          <w:b/>
          <w:bCs/>
          <w:rtl/>
        </w:rPr>
        <w:t xml:space="preserve">        اداره آموزش دانشکده                                                           </w:t>
      </w:r>
      <w:r w:rsidR="00AD1B66">
        <w:rPr>
          <w:rFonts w:cs="Zar" w:hint="cs"/>
          <w:b/>
          <w:bCs/>
          <w:rtl/>
        </w:rPr>
        <w:t xml:space="preserve">            معاون آموزشی دانشکده</w:t>
      </w:r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883"/>
    <w:rsid w:val="00033EED"/>
    <w:rsid w:val="00041956"/>
    <w:rsid w:val="00063F08"/>
    <w:rsid w:val="00083FFC"/>
    <w:rsid w:val="000A40B6"/>
    <w:rsid w:val="000A4DC1"/>
    <w:rsid w:val="000B0DBD"/>
    <w:rsid w:val="000B5FA9"/>
    <w:rsid w:val="000D6441"/>
    <w:rsid w:val="000F3924"/>
    <w:rsid w:val="000F549D"/>
    <w:rsid w:val="000F5557"/>
    <w:rsid w:val="000F6437"/>
    <w:rsid w:val="00101437"/>
    <w:rsid w:val="00107F41"/>
    <w:rsid w:val="00112018"/>
    <w:rsid w:val="0011676A"/>
    <w:rsid w:val="00155B6F"/>
    <w:rsid w:val="00160C90"/>
    <w:rsid w:val="001850D4"/>
    <w:rsid w:val="001A059F"/>
    <w:rsid w:val="001A0DA3"/>
    <w:rsid w:val="001A0F2A"/>
    <w:rsid w:val="001A4DC9"/>
    <w:rsid w:val="001A51F9"/>
    <w:rsid w:val="001B4E04"/>
    <w:rsid w:val="001B5778"/>
    <w:rsid w:val="001B6FB9"/>
    <w:rsid w:val="001C29D8"/>
    <w:rsid w:val="001E1B59"/>
    <w:rsid w:val="001E1DF3"/>
    <w:rsid w:val="001E69A5"/>
    <w:rsid w:val="001F21D9"/>
    <w:rsid w:val="001F7BEF"/>
    <w:rsid w:val="00201A05"/>
    <w:rsid w:val="0020730F"/>
    <w:rsid w:val="00212E75"/>
    <w:rsid w:val="00213CF0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D27D6"/>
    <w:rsid w:val="00305425"/>
    <w:rsid w:val="00325178"/>
    <w:rsid w:val="00326112"/>
    <w:rsid w:val="00331543"/>
    <w:rsid w:val="003370A3"/>
    <w:rsid w:val="003415E3"/>
    <w:rsid w:val="00347466"/>
    <w:rsid w:val="00347D3A"/>
    <w:rsid w:val="0035194D"/>
    <w:rsid w:val="003666D6"/>
    <w:rsid w:val="003676F9"/>
    <w:rsid w:val="00373353"/>
    <w:rsid w:val="003823D9"/>
    <w:rsid w:val="003B53FE"/>
    <w:rsid w:val="003D79B6"/>
    <w:rsid w:val="003E63B5"/>
    <w:rsid w:val="003F2DE1"/>
    <w:rsid w:val="004017DA"/>
    <w:rsid w:val="0041392B"/>
    <w:rsid w:val="0044069C"/>
    <w:rsid w:val="00440E95"/>
    <w:rsid w:val="00441E31"/>
    <w:rsid w:val="004512A1"/>
    <w:rsid w:val="00451933"/>
    <w:rsid w:val="00475DC1"/>
    <w:rsid w:val="00480248"/>
    <w:rsid w:val="004939B4"/>
    <w:rsid w:val="00494731"/>
    <w:rsid w:val="004A22DF"/>
    <w:rsid w:val="004B2124"/>
    <w:rsid w:val="004B705E"/>
    <w:rsid w:val="004C268A"/>
    <w:rsid w:val="004C31ED"/>
    <w:rsid w:val="004C40BE"/>
    <w:rsid w:val="004C4D36"/>
    <w:rsid w:val="004C7372"/>
    <w:rsid w:val="004E3617"/>
    <w:rsid w:val="004E4288"/>
    <w:rsid w:val="004E5918"/>
    <w:rsid w:val="0051285B"/>
    <w:rsid w:val="00522165"/>
    <w:rsid w:val="0052402B"/>
    <w:rsid w:val="005330D2"/>
    <w:rsid w:val="00542410"/>
    <w:rsid w:val="00566C34"/>
    <w:rsid w:val="005A4C43"/>
    <w:rsid w:val="005B17D8"/>
    <w:rsid w:val="005B43C9"/>
    <w:rsid w:val="005B5529"/>
    <w:rsid w:val="005D1A7D"/>
    <w:rsid w:val="005D2354"/>
    <w:rsid w:val="005E09C3"/>
    <w:rsid w:val="005E6685"/>
    <w:rsid w:val="005E71AD"/>
    <w:rsid w:val="0060621B"/>
    <w:rsid w:val="00617E74"/>
    <w:rsid w:val="00622089"/>
    <w:rsid w:val="0062330C"/>
    <w:rsid w:val="00623576"/>
    <w:rsid w:val="0065241A"/>
    <w:rsid w:val="006528D9"/>
    <w:rsid w:val="00656820"/>
    <w:rsid w:val="00660300"/>
    <w:rsid w:val="00665B18"/>
    <w:rsid w:val="00667362"/>
    <w:rsid w:val="0067649B"/>
    <w:rsid w:val="00684A72"/>
    <w:rsid w:val="006A5D55"/>
    <w:rsid w:val="006B2F64"/>
    <w:rsid w:val="006D330B"/>
    <w:rsid w:val="006E1B7B"/>
    <w:rsid w:val="006F3CCF"/>
    <w:rsid w:val="0070036E"/>
    <w:rsid w:val="0070333D"/>
    <w:rsid w:val="007046B2"/>
    <w:rsid w:val="0071076E"/>
    <w:rsid w:val="007131D6"/>
    <w:rsid w:val="00715ED8"/>
    <w:rsid w:val="0072187D"/>
    <w:rsid w:val="007433B8"/>
    <w:rsid w:val="00767D8F"/>
    <w:rsid w:val="007725A8"/>
    <w:rsid w:val="00777848"/>
    <w:rsid w:val="0078468E"/>
    <w:rsid w:val="007856C4"/>
    <w:rsid w:val="007865C5"/>
    <w:rsid w:val="00795136"/>
    <w:rsid w:val="007C3B48"/>
    <w:rsid w:val="007C478B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B6F09"/>
    <w:rsid w:val="008C41D4"/>
    <w:rsid w:val="008D491A"/>
    <w:rsid w:val="009238EB"/>
    <w:rsid w:val="00927F9B"/>
    <w:rsid w:val="00941B27"/>
    <w:rsid w:val="0094382D"/>
    <w:rsid w:val="0095589A"/>
    <w:rsid w:val="00976FDF"/>
    <w:rsid w:val="00981F85"/>
    <w:rsid w:val="00993151"/>
    <w:rsid w:val="00993665"/>
    <w:rsid w:val="009B2F7A"/>
    <w:rsid w:val="009D311A"/>
    <w:rsid w:val="009E2C02"/>
    <w:rsid w:val="009E34FC"/>
    <w:rsid w:val="009F53FA"/>
    <w:rsid w:val="009F7691"/>
    <w:rsid w:val="00A00F55"/>
    <w:rsid w:val="00A010A3"/>
    <w:rsid w:val="00A04B53"/>
    <w:rsid w:val="00A11CB0"/>
    <w:rsid w:val="00A13387"/>
    <w:rsid w:val="00A16BCA"/>
    <w:rsid w:val="00A3077F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1B66"/>
    <w:rsid w:val="00AD22BC"/>
    <w:rsid w:val="00AD3F3D"/>
    <w:rsid w:val="00AD6F1A"/>
    <w:rsid w:val="00AD76CA"/>
    <w:rsid w:val="00AF09CC"/>
    <w:rsid w:val="00AF0A79"/>
    <w:rsid w:val="00B05BC6"/>
    <w:rsid w:val="00B0753C"/>
    <w:rsid w:val="00B22995"/>
    <w:rsid w:val="00B27AEE"/>
    <w:rsid w:val="00B345BC"/>
    <w:rsid w:val="00B47544"/>
    <w:rsid w:val="00B53388"/>
    <w:rsid w:val="00B6272B"/>
    <w:rsid w:val="00B655AA"/>
    <w:rsid w:val="00B771E2"/>
    <w:rsid w:val="00B96536"/>
    <w:rsid w:val="00BA6B2B"/>
    <w:rsid w:val="00BB4DAC"/>
    <w:rsid w:val="00BC7A85"/>
    <w:rsid w:val="00BD3B57"/>
    <w:rsid w:val="00BD6E62"/>
    <w:rsid w:val="00BF0578"/>
    <w:rsid w:val="00BF16DC"/>
    <w:rsid w:val="00BF2F19"/>
    <w:rsid w:val="00BF48AD"/>
    <w:rsid w:val="00C035EF"/>
    <w:rsid w:val="00C03BF1"/>
    <w:rsid w:val="00C17C2C"/>
    <w:rsid w:val="00C2453C"/>
    <w:rsid w:val="00C3165E"/>
    <w:rsid w:val="00C44B5E"/>
    <w:rsid w:val="00C61B4A"/>
    <w:rsid w:val="00C73B80"/>
    <w:rsid w:val="00C76443"/>
    <w:rsid w:val="00C8726C"/>
    <w:rsid w:val="00C9785B"/>
    <w:rsid w:val="00CB5A4B"/>
    <w:rsid w:val="00CB6669"/>
    <w:rsid w:val="00CF6934"/>
    <w:rsid w:val="00D06459"/>
    <w:rsid w:val="00D06D4D"/>
    <w:rsid w:val="00D22F90"/>
    <w:rsid w:val="00D3466C"/>
    <w:rsid w:val="00D35E9C"/>
    <w:rsid w:val="00D42C3C"/>
    <w:rsid w:val="00D45588"/>
    <w:rsid w:val="00D623B7"/>
    <w:rsid w:val="00D676B2"/>
    <w:rsid w:val="00D7001E"/>
    <w:rsid w:val="00D74211"/>
    <w:rsid w:val="00D807D8"/>
    <w:rsid w:val="00D81236"/>
    <w:rsid w:val="00D97A8C"/>
    <w:rsid w:val="00DB4117"/>
    <w:rsid w:val="00DB6BEB"/>
    <w:rsid w:val="00DB74BF"/>
    <w:rsid w:val="00DD03DB"/>
    <w:rsid w:val="00DD49C0"/>
    <w:rsid w:val="00DF0B09"/>
    <w:rsid w:val="00DF5AE0"/>
    <w:rsid w:val="00DF5F63"/>
    <w:rsid w:val="00E04107"/>
    <w:rsid w:val="00E0575A"/>
    <w:rsid w:val="00E07D6C"/>
    <w:rsid w:val="00E16A34"/>
    <w:rsid w:val="00E439D7"/>
    <w:rsid w:val="00E66A87"/>
    <w:rsid w:val="00E67D0F"/>
    <w:rsid w:val="00E75E34"/>
    <w:rsid w:val="00E82F55"/>
    <w:rsid w:val="00EA1224"/>
    <w:rsid w:val="00EB375F"/>
    <w:rsid w:val="00ED0BB6"/>
    <w:rsid w:val="00ED1BF3"/>
    <w:rsid w:val="00ED2EB2"/>
    <w:rsid w:val="00ED52A3"/>
    <w:rsid w:val="00EE48F0"/>
    <w:rsid w:val="00EF27E6"/>
    <w:rsid w:val="00EF3F27"/>
    <w:rsid w:val="00EF49C5"/>
    <w:rsid w:val="00F1425E"/>
    <w:rsid w:val="00F17AE9"/>
    <w:rsid w:val="00F26C10"/>
    <w:rsid w:val="00F300E5"/>
    <w:rsid w:val="00F43CFB"/>
    <w:rsid w:val="00F5027C"/>
    <w:rsid w:val="00F513A2"/>
    <w:rsid w:val="00F51FF4"/>
    <w:rsid w:val="00FA3C98"/>
    <w:rsid w:val="00FB34EB"/>
    <w:rsid w:val="00FB6AEF"/>
    <w:rsid w:val="00FC3A92"/>
    <w:rsid w:val="00FC48EF"/>
    <w:rsid w:val="00FD3206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240</cp:revision>
  <cp:lastPrinted>2017-10-09T15:00:00Z</cp:lastPrinted>
  <dcterms:created xsi:type="dcterms:W3CDTF">2016-09-30T05:23:00Z</dcterms:created>
  <dcterms:modified xsi:type="dcterms:W3CDTF">2018-09-09T05:08:00Z</dcterms:modified>
</cp:coreProperties>
</file>